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8ECB" w14:textId="66198941" w:rsidR="008C2713" w:rsidRPr="00C442F1" w:rsidRDefault="008C2713" w:rsidP="008C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713">
        <w:rPr>
          <w:rFonts w:ascii="Times New Roman" w:eastAsia="Times New Roman" w:hAnsi="Times New Roman" w:cs="Times New Roman"/>
          <w:color w:val="000000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</w:t>
      </w:r>
      <w:r w:rsidR="00835B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test review</w:t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Latin I</w:t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C442F1">
        <w:rPr>
          <w:rFonts w:ascii="Times New Roman" w:eastAsia="Times New Roman" w:hAnsi="Times New Roman" w:cs="Times New Roman"/>
          <w:color w:val="000000"/>
          <w:sz w:val="28"/>
          <w:szCs w:val="28"/>
        </w:rPr>
        <w:t>nomen</w:t>
      </w:r>
      <w:proofErr w:type="spellEnd"/>
      <w:r w:rsidR="00C442F1">
        <w:rPr>
          <w:rFonts w:ascii="Times New Roman" w:eastAsia="Times New Roman" w:hAnsi="Times New Roman" w:cs="Times New Roman"/>
          <w:color w:val="000000"/>
          <w:sz w:val="28"/>
          <w:szCs w:val="28"/>
        </w:rPr>
        <w:t>/name</w:t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C44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E77C4E2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C8E25A" w14:textId="49E1B3AB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Forms (20 Percent)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  ___/38</w:t>
      </w:r>
    </w:p>
    <w:p w14:paraId="1CA05EC7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Decline the following nouns. </w:t>
      </w:r>
    </w:p>
    <w:p w14:paraId="4F60C817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500"/>
        <w:gridCol w:w="4420"/>
      </w:tblGrid>
      <w:tr w:rsidR="008C2713" w:rsidRPr="008C2713" w14:paraId="6FFACF02" w14:textId="77777777" w:rsidTr="008C2713">
        <w:trPr>
          <w:trHeight w:val="49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055A" w14:textId="40509B0B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liber, libri, m.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3638" w14:textId="77777777" w:rsidR="008C2713" w:rsidRPr="008C2713" w:rsidRDefault="008C2713" w:rsidP="008C2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Singular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B19" w14:textId="77777777" w:rsidR="008C2713" w:rsidRPr="008C2713" w:rsidRDefault="008C2713" w:rsidP="008C2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Plural</w:t>
            </w:r>
          </w:p>
        </w:tc>
      </w:tr>
      <w:tr w:rsidR="008C2713" w:rsidRPr="008C2713" w14:paraId="766D530C" w14:textId="77777777" w:rsidTr="008C2713">
        <w:trPr>
          <w:trHeight w:val="22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7106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Nominative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98DE" w14:textId="62178764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</w:t>
            </w: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er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647F" w14:textId="3E2D64DF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libri</w:t>
            </w:r>
          </w:p>
        </w:tc>
      </w:tr>
      <w:tr w:rsidR="008C2713" w:rsidRPr="008C2713" w14:paraId="69CE1B10" w14:textId="77777777" w:rsidTr="008C2713">
        <w:trPr>
          <w:trHeight w:val="30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D763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Genitive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DDB0" w14:textId="4F8E9E1E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libri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71EC" w14:textId="5EDD71DF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librorum</w:t>
            </w:r>
            <w:proofErr w:type="spellEnd"/>
          </w:p>
        </w:tc>
      </w:tr>
      <w:tr w:rsidR="008C2713" w:rsidRPr="008C2713" w14:paraId="4B1F5D49" w14:textId="77777777" w:rsidTr="008C2713">
        <w:trPr>
          <w:trHeight w:val="34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14B9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C3DE" w14:textId="32CF7E5B" w:rsidR="008C2713" w:rsidRPr="008C2713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DA23" w14:textId="48437C0C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libris</w:t>
            </w:r>
          </w:p>
        </w:tc>
      </w:tr>
      <w:tr w:rsidR="008C2713" w:rsidRPr="008C2713" w14:paraId="6DB1A0E0" w14:textId="77777777" w:rsidTr="008C2713">
        <w:trPr>
          <w:trHeight w:val="26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9AEE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Accusative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5509" w14:textId="1068B7C4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librum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F311" w14:textId="23401024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libros</w:t>
            </w:r>
            <w:proofErr w:type="spellEnd"/>
          </w:p>
        </w:tc>
      </w:tr>
      <w:tr w:rsidR="008C2713" w:rsidRPr="008C2713" w14:paraId="5E817953" w14:textId="77777777" w:rsidTr="008C2713">
        <w:trPr>
          <w:trHeight w:val="4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B014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Ablative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CF1A" w14:textId="76DCCF9A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librō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D823" w14:textId="24852499" w:rsidR="008C2713" w:rsidRPr="006B5FB4" w:rsidRDefault="006B5FB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FB4">
              <w:rPr>
                <w:rFonts w:ascii="Times New Roman" w:eastAsia="Times New Roman" w:hAnsi="Times New Roman" w:cs="Times New Roman"/>
                <w:sz w:val="32"/>
                <w:szCs w:val="32"/>
              </w:rPr>
              <w:t>libris</w:t>
            </w:r>
          </w:p>
        </w:tc>
      </w:tr>
    </w:tbl>
    <w:p w14:paraId="2818515A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4496"/>
        <w:gridCol w:w="4576"/>
      </w:tblGrid>
      <w:tr w:rsidR="008C2713" w:rsidRPr="008C2713" w14:paraId="24260B79" w14:textId="77777777" w:rsidTr="008C2713">
        <w:trPr>
          <w:trHeight w:val="44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A843" w14:textId="6F58BA3A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exemplum, exempli, </w:t>
            </w:r>
            <w:proofErr w:type="gramStart"/>
            <w:r w:rsidRPr="008C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.</w:t>
            </w:r>
            <w:proofErr w:type="gramEnd"/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DF84" w14:textId="77777777" w:rsidR="008C2713" w:rsidRPr="008C2713" w:rsidRDefault="008C2713" w:rsidP="008C2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Singular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A83E" w14:textId="77777777" w:rsidR="008C2713" w:rsidRPr="008C2713" w:rsidRDefault="008C2713" w:rsidP="008C27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Plural</w:t>
            </w:r>
          </w:p>
        </w:tc>
      </w:tr>
      <w:tr w:rsidR="008C2713" w:rsidRPr="008C2713" w14:paraId="13A69EA3" w14:textId="77777777" w:rsidTr="008C2713">
        <w:trPr>
          <w:trHeight w:val="2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D63B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Nominative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74E5" w14:textId="2E90174E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exemplum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3867" w14:textId="6A156AE7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exempla</w:t>
            </w:r>
          </w:p>
        </w:tc>
      </w:tr>
      <w:tr w:rsidR="008C2713" w:rsidRPr="008C2713" w14:paraId="4787D168" w14:textId="77777777" w:rsidTr="008C2713">
        <w:trPr>
          <w:trHeight w:val="27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72C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Genitive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6985" w14:textId="34B4397D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FAF0" w14:textId="7D876A30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exemplorum</w:t>
            </w:r>
            <w:proofErr w:type="spellEnd"/>
          </w:p>
        </w:tc>
      </w:tr>
      <w:tr w:rsidR="008C2713" w:rsidRPr="008C2713" w14:paraId="32899A3A" w14:textId="77777777" w:rsidTr="008C2713">
        <w:trPr>
          <w:trHeight w:val="315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6550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Dative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826F" w14:textId="7F114DFB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exemplo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A408" w14:textId="113278AD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exemplis</w:t>
            </w:r>
            <w:proofErr w:type="spellEnd"/>
          </w:p>
        </w:tc>
      </w:tr>
      <w:tr w:rsidR="008C2713" w:rsidRPr="008C2713" w14:paraId="61143287" w14:textId="77777777" w:rsidTr="008C2713">
        <w:trPr>
          <w:trHeight w:val="243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7C4F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Accusative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C95A" w14:textId="0E300181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exemplum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55B1" w14:textId="26190FC2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</w:t>
            </w:r>
            <w:r w:rsidR="007A0DD4"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mpla</w:t>
            </w:r>
          </w:p>
        </w:tc>
      </w:tr>
      <w:tr w:rsidR="008C2713" w:rsidRPr="008C2713" w14:paraId="120EEC23" w14:textId="77777777" w:rsidTr="008C2713">
        <w:trPr>
          <w:trHeight w:val="4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4CF8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Ablative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9D76" w14:textId="4F5714BB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exemplō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89C3" w14:textId="48775A71" w:rsidR="008C2713" w:rsidRPr="007A0DD4" w:rsidRDefault="00A63467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exemplis</w:t>
            </w:r>
            <w:proofErr w:type="spellEnd"/>
          </w:p>
        </w:tc>
      </w:tr>
    </w:tbl>
    <w:p w14:paraId="6185BC93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046A4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Conjugate the following verbs in the </w:t>
      </w:r>
      <w:r w:rsidRPr="008C27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PASSIVE</w:t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9C2E95B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F117E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servō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servāre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servāvī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servātum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habeō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habēre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habuī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habitum</w:t>
      </w:r>
      <w:proofErr w:type="spellEnd"/>
    </w:p>
    <w:p w14:paraId="76CEC28C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241"/>
        <w:gridCol w:w="2314"/>
        <w:gridCol w:w="346"/>
        <w:gridCol w:w="634"/>
        <w:gridCol w:w="2376"/>
        <w:gridCol w:w="2134"/>
      </w:tblGrid>
      <w:tr w:rsidR="008C2713" w:rsidRPr="008C2713" w14:paraId="023C4916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6267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F8D7" w14:textId="77777777" w:rsidR="008C2713" w:rsidRPr="008C2713" w:rsidRDefault="008C2713" w:rsidP="008C27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Singular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077A" w14:textId="77777777" w:rsidR="008C2713" w:rsidRPr="008C2713" w:rsidRDefault="008C2713" w:rsidP="008C27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Plural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B614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E02E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000E" w14:textId="77777777" w:rsidR="008C2713" w:rsidRPr="008C2713" w:rsidRDefault="008C2713" w:rsidP="008C27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Singular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ED89" w14:textId="77777777" w:rsidR="008C2713" w:rsidRPr="008C2713" w:rsidRDefault="008C2713" w:rsidP="008C27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Plural</w:t>
            </w:r>
          </w:p>
        </w:tc>
      </w:tr>
      <w:tr w:rsidR="008C2713" w:rsidRPr="008C2713" w14:paraId="3E1B1E8A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79D4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93A3" w14:textId="5CDBCF41" w:rsidR="008C2713" w:rsidRPr="00E80888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servor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819E" w14:textId="1D4D0627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servamur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AF8D72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42C8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A994" w14:textId="61587386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habeor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7214" w14:textId="7DD82DEC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habemur</w:t>
            </w:r>
            <w:proofErr w:type="spellEnd"/>
          </w:p>
        </w:tc>
      </w:tr>
      <w:tr w:rsidR="008C2713" w:rsidRPr="008C2713" w14:paraId="261BB311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7398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516F" w14:textId="331214BE" w:rsidR="008C2713" w:rsidRPr="00AD061F" w:rsidRDefault="00AD061F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</w:t>
            </w:r>
            <w:r w:rsidR="007A0DD4">
              <w:rPr>
                <w:rFonts w:ascii="Times New Roman" w:eastAsia="Times New Roman" w:hAnsi="Times New Roman" w:cs="Times New Roman"/>
                <w:sz w:val="36"/>
                <w:szCs w:val="36"/>
              </w:rPr>
              <w:t>rvaris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C02E" w14:textId="3809BA1B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servamini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DB68AC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5EA8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3A82" w14:textId="759690F1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haberis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6126" w14:textId="1C9854F5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habemini</w:t>
            </w:r>
            <w:proofErr w:type="spellEnd"/>
          </w:p>
        </w:tc>
      </w:tr>
      <w:tr w:rsidR="008C2713" w:rsidRPr="008C2713" w14:paraId="2AA9A66C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58DD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rd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C6EA" w14:textId="10178CA7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6"/>
                <w:szCs w:val="36"/>
              </w:rPr>
              <w:t>servatur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D46D" w14:textId="3B5CF3DD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servantur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EB3622" w14:textId="77777777" w:rsidR="008C2713" w:rsidRPr="008C2713" w:rsidRDefault="008C2713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9CB4" w14:textId="77777777" w:rsidR="008C2713" w:rsidRPr="008C2713" w:rsidRDefault="008C2713" w:rsidP="008C27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rd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83E0" w14:textId="2526ACB2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habetur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0416" w14:textId="6B18C9DD" w:rsidR="008C2713" w:rsidRPr="007A0DD4" w:rsidRDefault="007A0DD4" w:rsidP="008C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7A0DD4">
              <w:rPr>
                <w:rFonts w:ascii="Times New Roman" w:eastAsia="Times New Roman" w:hAnsi="Times New Roman" w:cs="Times New Roman"/>
                <w:sz w:val="32"/>
                <w:szCs w:val="32"/>
              </w:rPr>
              <w:t>habentur</w:t>
            </w:r>
            <w:proofErr w:type="spellEnd"/>
          </w:p>
        </w:tc>
      </w:tr>
    </w:tbl>
    <w:p w14:paraId="49623C53" w14:textId="3951802E" w:rsidR="008C2713" w:rsidRDefault="008C2713" w:rsidP="008C2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F2F6B" w14:textId="36170527" w:rsidR="008C2713" w:rsidRDefault="008C2713" w:rsidP="008C271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conjugate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futurus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to be</w:t>
      </w:r>
    </w:p>
    <w:tbl>
      <w:tblPr>
        <w:tblW w:w="5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421"/>
        <w:gridCol w:w="2134"/>
        <w:gridCol w:w="346"/>
      </w:tblGrid>
      <w:tr w:rsidR="008C2713" w:rsidRPr="008C2713" w14:paraId="2FD18AAA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DD39" w14:textId="77777777" w:rsidR="008C2713" w:rsidRPr="008C2713" w:rsidRDefault="008C2713" w:rsidP="00C502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C8E4" w14:textId="77777777" w:rsidR="008C2713" w:rsidRPr="008C2713" w:rsidRDefault="008C2713" w:rsidP="00C502A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Singular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D655" w14:textId="77777777" w:rsidR="008C2713" w:rsidRPr="008C2713" w:rsidRDefault="008C2713" w:rsidP="00C502A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Plural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25F7" w14:textId="77777777" w:rsidR="008C2713" w:rsidRPr="008C2713" w:rsidRDefault="008C2713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3" w:rsidRPr="008C2713" w14:paraId="48776D3C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6DBB" w14:textId="77777777" w:rsidR="008C2713" w:rsidRPr="008C2713" w:rsidRDefault="008C2713" w:rsidP="00C502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6DD5" w14:textId="224866E0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sum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687B" w14:textId="48155104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sumus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A22A4D" w14:textId="77777777" w:rsidR="008C2713" w:rsidRPr="008C2713" w:rsidRDefault="008C2713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3" w:rsidRPr="008C2713" w14:paraId="21FE1077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683F" w14:textId="77777777" w:rsidR="008C2713" w:rsidRPr="008C2713" w:rsidRDefault="008C2713" w:rsidP="00C502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FD60" w14:textId="549B7FF0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001A" w14:textId="71AE5CF2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estis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2B013" w14:textId="77777777" w:rsidR="008C2713" w:rsidRPr="008C2713" w:rsidRDefault="008C2713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3" w:rsidRPr="008C2713" w14:paraId="00819578" w14:textId="77777777" w:rsidTr="008C2713">
        <w:trPr>
          <w:trHeight w:val="5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7987" w14:textId="77777777" w:rsidR="008C2713" w:rsidRPr="008C2713" w:rsidRDefault="008C2713" w:rsidP="00C502A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rd</w:t>
            </w:r>
            <w:r w:rsidRPr="008C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F0C8" w14:textId="6E19E2D1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0019" w14:textId="1D501E4B" w:rsidR="008C2713" w:rsidRPr="002437E5" w:rsidRDefault="007A0DD4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sunt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2E97F2" w14:textId="77777777" w:rsidR="008C2713" w:rsidRPr="008C2713" w:rsidRDefault="008C2713" w:rsidP="00C5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2D7D04" w14:textId="77777777" w:rsidR="008C2713" w:rsidRPr="008C2713" w:rsidRDefault="008C2713" w:rsidP="008C271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113BE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II. Grammar/Translation (40 Percent) 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  <w:t xml:space="preserve">   ___/20</w:t>
      </w:r>
    </w:p>
    <w:p w14:paraId="1C4F46D4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Translate and complete each Latin sentence fragment.  Answer the associated questions.</w:t>
      </w:r>
    </w:p>
    <w:p w14:paraId="285CEE96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9B37B" w14:textId="1F505722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Malus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saepe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7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familiam</w:t>
      </w:r>
      <w:proofErr w:type="spellEnd"/>
      <w:r w:rsidR="00E5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firmat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A73800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miser, </w:t>
      </w:r>
      <w:proofErr w:type="spellStart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misera</w:t>
      </w:r>
      <w:proofErr w:type="spellEnd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miserum</w:t>
      </w:r>
      <w:proofErr w:type="spellEnd"/>
    </w:p>
    <w:p w14:paraId="7A1C01F5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4096B" w14:textId="77777777" w:rsidR="008C2713" w:rsidRPr="008C2713" w:rsidRDefault="008C2713" w:rsidP="008C271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correct adjective form to fill in the blank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276A19A0" w14:textId="77777777" w:rsidR="008C2713" w:rsidRPr="008C2713" w:rsidRDefault="008C2713" w:rsidP="008C271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miserum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b. 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misero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c. 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miserae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d. 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miseram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miseris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f. 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misera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65DB1B" w14:textId="77777777" w:rsidR="008C2713" w:rsidRPr="008C2713" w:rsidRDefault="008C2713" w:rsidP="008C271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5A935554" w14:textId="6F582D61" w:rsidR="008C2713" w:rsidRPr="00FA659F" w:rsidRDefault="008C2713" w:rsidP="00FA659F">
      <w:pPr>
        <w:pStyle w:val="ListParagraph"/>
        <w:numPr>
          <w:ilvl w:val="0"/>
          <w:numId w:val="4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Singular </w:t>
      </w: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    b.  Plural</w:t>
      </w:r>
    </w:p>
    <w:p w14:paraId="613D4C08" w14:textId="77777777" w:rsidR="008C2713" w:rsidRPr="008C2713" w:rsidRDefault="008C2713" w:rsidP="008C271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079ACAEB" w14:textId="4F2E1AF8" w:rsidR="008C2713" w:rsidRPr="00FA659F" w:rsidRDefault="008C2713" w:rsidP="00FA659F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Nominative   b.  Genitive   c.  Dative  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  Accusati</w:t>
      </w:r>
      <w:r w:rsidR="00E53BFD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="00E53BFD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e.  Ablative  </w:t>
      </w:r>
    </w:p>
    <w:p w14:paraId="58673E16" w14:textId="77777777" w:rsidR="008C2713" w:rsidRPr="008C2713" w:rsidRDefault="008C2713" w:rsidP="008C271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0BC5ABFC" w14:textId="6EAE4519" w:rsidR="008C2713" w:rsidRPr="00FA659F" w:rsidRDefault="008C2713" w:rsidP="00FA659F">
      <w:pPr>
        <w:pStyle w:val="ListParagraph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Masculine    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 Feminine</w:t>
      </w: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c.  Neuter</w:t>
      </w:r>
    </w:p>
    <w:p w14:paraId="571E58FA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84CB5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Feminae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venenum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puerīs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dant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AB38615" w14:textId="0CE92E41" w:rsidR="008C2713" w:rsidRPr="008C2713" w:rsidRDefault="000E4511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      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pulcher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pulchra,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pulch</w:t>
      </w:r>
      <w:r w:rsidR="008C2713"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rum</w:t>
      </w:r>
      <w:proofErr w:type="spellEnd"/>
    </w:p>
    <w:p w14:paraId="042BB4AA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E99DA" w14:textId="329F5A78" w:rsidR="008C2713" w:rsidRPr="008C2713" w:rsidRDefault="00CC574E" w:rsidP="00CC5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correct adjective form to fill in the blank above.  </w:t>
      </w:r>
      <w:r w:rsidR="008C2713"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7A210D98" w14:textId="0014E88A" w:rsidR="008C2713" w:rsidRPr="000E4511" w:rsidRDefault="000E4511" w:rsidP="000E4511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>pulchrum</w:t>
      </w:r>
      <w:proofErr w:type="spellEnd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b.  </w:t>
      </w:r>
      <w:proofErr w:type="spellStart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>pulchro</w:t>
      </w:r>
      <w:proofErr w:type="spellEnd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 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pulchrae</w:t>
      </w:r>
      <w:proofErr w:type="spellEnd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  </w:t>
      </w:r>
      <w:proofErr w:type="spellStart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>pulchram</w:t>
      </w:r>
      <w:proofErr w:type="spellEnd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e.  </w:t>
      </w:r>
      <w:proofErr w:type="spellStart"/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>pulch</w:t>
      </w:r>
      <w:r w:rsidR="008C2713"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>ris</w:t>
      </w:r>
      <w:proofErr w:type="spellEnd"/>
      <w:r w:rsidR="008C2713"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 </w:t>
      </w:r>
    </w:p>
    <w:p w14:paraId="61137268" w14:textId="77777777" w:rsidR="008C2713" w:rsidRPr="008C2713" w:rsidRDefault="008C2713" w:rsidP="00CC574E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4218F917" w14:textId="2A4C4D37" w:rsidR="008C2713" w:rsidRPr="007A0DD4" w:rsidRDefault="008C2713" w:rsidP="00CC574E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Singular    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 Plural</w:t>
      </w:r>
    </w:p>
    <w:p w14:paraId="5318C41E" w14:textId="3A69E57C" w:rsidR="008C2713" w:rsidRPr="00CC574E" w:rsidRDefault="008C2713" w:rsidP="00CC574E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C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CC5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782887CA" w14:textId="3EC34E2F" w:rsidR="008C2713" w:rsidRPr="00CC574E" w:rsidRDefault="008C2713" w:rsidP="000E4511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Nominative</w:t>
      </w: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b.  Genitive   c.  Dative   d.  Accusati</w:t>
      </w:r>
      <w:r w:rsid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  e.  Ablative   </w:t>
      </w:r>
    </w:p>
    <w:p w14:paraId="45EE48DE" w14:textId="5FFBCBB0" w:rsidR="008C2713" w:rsidRPr="00FA659F" w:rsidRDefault="00CC574E" w:rsidP="00FA659F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="008C2713" w:rsidRPr="00FA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="008C2713" w:rsidRPr="00FA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616E497C" w14:textId="578DF450" w:rsidR="008C2713" w:rsidRPr="00CC574E" w:rsidRDefault="008C2713" w:rsidP="00E53BFD">
      <w:pPr>
        <w:pStyle w:val="ListParagraph"/>
        <w:numPr>
          <w:ilvl w:val="2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Masculine    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 Feminine</w:t>
      </w:r>
      <w:r w:rsidRPr="00CC5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c.  Neuter</w:t>
      </w:r>
    </w:p>
    <w:p w14:paraId="5F05F5E8" w14:textId="696FB075" w:rsidR="008C2713" w:rsidRPr="008C2713" w:rsidRDefault="00FA659F" w:rsidP="000E4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the sentence that </w:t>
      </w:r>
      <w:r w:rsidR="008C2713"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matches the passive approximation of the Latin.  </w:t>
      </w:r>
      <w:r w:rsidR="008C2713"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points)</w:t>
      </w:r>
    </w:p>
    <w:p w14:paraId="02B7B9A6" w14:textId="31114C1E" w:rsidR="008C2713" w:rsidRPr="007A0DD4" w:rsidRDefault="000E4511" w:rsidP="00B9085E">
      <w:pPr>
        <w:numPr>
          <w:ilvl w:val="1"/>
          <w:numId w:val="4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Pueri</w:t>
      </w:r>
      <w:r w:rsidR="000C3108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venenum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0D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ā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feminis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pulch</w:t>
      </w:r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</w:t>
      </w:r>
      <w:proofErr w:type="spellEnd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datur</w:t>
      </w:r>
      <w:proofErr w:type="spellEnd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D59CC27" w14:textId="23366232" w:rsidR="008C2713" w:rsidRPr="008C2713" w:rsidRDefault="000E4511" w:rsidP="00B9085E">
      <w:pPr>
        <w:numPr>
          <w:ilvl w:val="1"/>
          <w:numId w:val="4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Pueros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pulch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ris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dantur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7EF8EE" w14:textId="7FA1DEDB" w:rsidR="008C2713" w:rsidRPr="000E4511" w:rsidRDefault="000E4511" w:rsidP="00B9085E">
      <w:pPr>
        <w:numPr>
          <w:ilvl w:val="1"/>
          <w:numId w:val="4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feminae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pulch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rae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dantur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208A06" w14:textId="2C4BEFE7" w:rsidR="008C2713" w:rsidRPr="008C2713" w:rsidRDefault="000E4511" w:rsidP="00B9085E">
      <w:pPr>
        <w:numPr>
          <w:ilvl w:val="1"/>
          <w:numId w:val="4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miser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datur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5BBE34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CA94F" w14:textId="7DAA8552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5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Agricola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proofErr w:type="spellStart"/>
      <w:r w:rsid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filium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docet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617FC10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</w:t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magnus, magna, magnum</w:t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14:paraId="412DCCC7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5B567" w14:textId="77777777" w:rsidR="008C2713" w:rsidRPr="008C2713" w:rsidRDefault="008C2713" w:rsidP="008C2713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correct adjective form to fill in the blank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7CDCF25A" w14:textId="0E54E385" w:rsidR="008C2713" w:rsidRPr="008C2713" w:rsidRDefault="000E4511" w:rsidP="000E4511">
      <w:pPr>
        <w:numPr>
          <w:ilvl w:val="1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magnum     b.</w:t>
      </w:r>
      <w:r w:rsidRPr="000E4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e. </w:t>
      </w:r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magnus</w:t>
      </w:r>
    </w:p>
    <w:p w14:paraId="434A60E7" w14:textId="77777777" w:rsidR="008C2713" w:rsidRPr="008C2713" w:rsidRDefault="008C2713" w:rsidP="008C2713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177461A6" w14:textId="08CEC36D" w:rsidR="008C2713" w:rsidRPr="00FA659F" w:rsidRDefault="008C2713" w:rsidP="00FA659F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Singular</w:t>
      </w: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b.  Plural</w:t>
      </w:r>
    </w:p>
    <w:p w14:paraId="66D2EE13" w14:textId="77777777" w:rsidR="008C2713" w:rsidRPr="008C2713" w:rsidRDefault="008C2713" w:rsidP="008C2713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450447C3" w14:textId="0D168AE6" w:rsidR="008C2713" w:rsidRPr="00FA659F" w:rsidRDefault="008C2713" w:rsidP="00FA659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Nominative  </w:t>
      </w:r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  Genitive   c.  Dative   d.  Accusative   e.  Ablative   </w:t>
      </w:r>
    </w:p>
    <w:p w14:paraId="5041DD27" w14:textId="77777777" w:rsidR="008C2713" w:rsidRPr="008C2713" w:rsidRDefault="008C2713" w:rsidP="008C2713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09CE0ECB" w14:textId="77777777" w:rsidR="008C2713" w:rsidRPr="008C2713" w:rsidRDefault="008C2713" w:rsidP="008C2713">
      <w:pPr>
        <w:numPr>
          <w:ilvl w:val="1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Masculine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b.  Feminine     c.  Neuter</w:t>
      </w:r>
    </w:p>
    <w:p w14:paraId="411A2B42" w14:textId="77777777" w:rsidR="008C2713" w:rsidRPr="008C2713" w:rsidRDefault="008C2713" w:rsidP="008C2713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the sentence that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matches the passive approximation of the Latin.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points)</w:t>
      </w:r>
    </w:p>
    <w:p w14:paraId="23FA4E95" w14:textId="1BDA86EE" w:rsidR="008C2713" w:rsidRPr="008C2713" w:rsidRDefault="00FA659F" w:rsidP="00B9085E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docetur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A5682B" w14:textId="6A77F3BD" w:rsidR="008C2713" w:rsidRPr="00FA659F" w:rsidRDefault="00FA659F" w:rsidP="00B9085E">
      <w:pPr>
        <w:pStyle w:val="ListParagraph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Filium</w:t>
      </w:r>
      <w:proofErr w:type="spellEnd"/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59F"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r w:rsidRPr="00FA659F"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magn</w:t>
      </w:r>
      <w:r w:rsidRPr="00FA659F"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docetur</w:t>
      </w:r>
      <w:proofErr w:type="spellEnd"/>
      <w:r w:rsidR="008C2713" w:rsidRP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A22BE" w14:textId="0336E692" w:rsidR="008C2713" w:rsidRPr="008C2713" w:rsidRDefault="00FA659F" w:rsidP="00B9085E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magnō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docetur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33CD27" w14:textId="24C8EEC7" w:rsidR="008C2713" w:rsidRPr="007A0DD4" w:rsidRDefault="00FA659F" w:rsidP="00B9085E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d.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Filius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0D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ā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agricol</w:t>
      </w:r>
      <w:r w:rsidRPr="007A0D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ā</w:t>
      </w:r>
      <w:proofErr w:type="spellEnd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magnō</w:t>
      </w:r>
      <w:proofErr w:type="spellEnd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docetur</w:t>
      </w:r>
      <w:proofErr w:type="spellEnd"/>
      <w:r w:rsidR="008C2713"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9FD0484" w14:textId="66C666FB" w:rsidR="00B9085E" w:rsidRDefault="00B908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A425C0E" w14:textId="6A0196A4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8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Viri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spellStart"/>
      <w:r w:rsidR="00FA659F">
        <w:rPr>
          <w:rFonts w:ascii="Times New Roman" w:eastAsia="Times New Roman" w:hAnsi="Times New Roman" w:cs="Times New Roman"/>
          <w:color w:val="000000"/>
          <w:sz w:val="24"/>
          <w:szCs w:val="24"/>
        </w:rPr>
        <w:t>vitam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curant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D23E7B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  </w:t>
      </w:r>
      <w:proofErr w:type="spellStart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iustus</w:t>
      </w:r>
      <w:proofErr w:type="spellEnd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iusta</w:t>
      </w:r>
      <w:proofErr w:type="spellEnd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iustum</w:t>
      </w:r>
      <w:proofErr w:type="spellEnd"/>
    </w:p>
    <w:p w14:paraId="72B3D3C4" w14:textId="77777777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FF34C" w14:textId="77777777" w:rsidR="008C2713" w:rsidRPr="008C2713" w:rsidRDefault="008C2713" w:rsidP="008C2713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correct adjective form to fill in the blank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7FB5966D" w14:textId="3B2087AC" w:rsidR="008C2713" w:rsidRPr="008C2713" w:rsidRDefault="008C2713" w:rsidP="00B9085E">
      <w:pPr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iustum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</w:t>
      </w:r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  </w:t>
      </w:r>
      <w:proofErr w:type="spellStart"/>
      <w:r w:rsidRPr="007A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iusti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 c. 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iustae</w:t>
      </w:r>
      <w:proofErr w:type="spellEnd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  </w:t>
      </w:r>
      <w:proofErr w:type="spellStart"/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proofErr w:type="spellEnd"/>
      <w:r w:rsid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e.  </w:t>
      </w:r>
      <w:proofErr w:type="spellStart"/>
      <w:r w:rsid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iustus</w:t>
      </w:r>
      <w:proofErr w:type="spellEnd"/>
      <w:r w:rsid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</w:t>
      </w:r>
    </w:p>
    <w:p w14:paraId="7458E27C" w14:textId="77777777" w:rsidR="008C2713" w:rsidRPr="008C2713" w:rsidRDefault="008C2713" w:rsidP="008C2713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10F597E0" w14:textId="4130F442" w:rsidR="008C2713" w:rsidRPr="00B9085E" w:rsidRDefault="008C2713" w:rsidP="00B9085E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Singular     </w:t>
      </w:r>
      <w:r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 Plural</w:t>
      </w:r>
    </w:p>
    <w:p w14:paraId="38D02459" w14:textId="77777777" w:rsidR="008C2713" w:rsidRPr="008C2713" w:rsidRDefault="008C2713" w:rsidP="008C2713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240F381C" w14:textId="1B80D0FE" w:rsidR="008C2713" w:rsidRPr="008C2713" w:rsidRDefault="00B9085E" w:rsidP="00B90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Nominative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b.  Genitive   c.  Dative   d.  Accusative   e.  Ablative   f.  Vocative</w:t>
      </w:r>
    </w:p>
    <w:p w14:paraId="76E8527A" w14:textId="77777777" w:rsidR="008C2713" w:rsidRPr="008C2713" w:rsidRDefault="008C2713" w:rsidP="008C2713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the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GENDER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noun above.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point)</w:t>
      </w:r>
    </w:p>
    <w:p w14:paraId="49B0F706" w14:textId="2C70D45B" w:rsidR="008C2713" w:rsidRPr="008C2713" w:rsidRDefault="00B9085E" w:rsidP="00B90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Masculine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b.  Feminine     c.  Neuter</w:t>
      </w:r>
    </w:p>
    <w:p w14:paraId="25017FD1" w14:textId="77777777" w:rsidR="008C2713" w:rsidRPr="008C2713" w:rsidRDefault="008C2713" w:rsidP="008C2713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the sentence that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</w:t>
      </w: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matches the passive approximation of the Latin.  </w:t>
      </w:r>
      <w:r w:rsidRPr="008C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points)</w:t>
      </w:r>
    </w:p>
    <w:p w14:paraId="45913836" w14:textId="755905E1" w:rsidR="008C2713" w:rsidRPr="008C2713" w:rsidRDefault="00B9085E" w:rsidP="00B908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Vitam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iusti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curantur</w:t>
      </w:r>
      <w:proofErr w:type="spellEnd"/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264DCD" w14:textId="625A9F76" w:rsidR="008C2713" w:rsidRPr="00B9085E" w:rsidRDefault="00B9085E" w:rsidP="00B9085E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Vita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viro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iusto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curatur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8397AD" w14:textId="18F02FF5" w:rsidR="008C2713" w:rsidRPr="00EC1E25" w:rsidRDefault="00B9085E" w:rsidP="00B9085E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Vita </w:t>
      </w:r>
      <w:r w:rsidRPr="00EC1E2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ā</w:t>
      </w:r>
      <w:r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viris</w:t>
      </w:r>
      <w:proofErr w:type="spellEnd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iustis</w:t>
      </w:r>
      <w:proofErr w:type="spellEnd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curatur</w:t>
      </w:r>
      <w:proofErr w:type="spellEnd"/>
      <w:r w:rsidR="008C2713" w:rsidRPr="00EC1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2093EA6" w14:textId="499BEF25" w:rsidR="008C2713" w:rsidRPr="00B9085E" w:rsidRDefault="00B9085E" w:rsidP="00B9085E">
      <w:pPr>
        <w:pStyle w:val="ListParagraph"/>
        <w:numPr>
          <w:ilvl w:val="2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Vitam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ā</w:t>
      </w:r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viris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iustis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curantur</w:t>
      </w:r>
      <w:proofErr w:type="spellEnd"/>
      <w:r w:rsidR="008C2713" w:rsidRPr="00B9085E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</w:p>
    <w:p w14:paraId="27B525C5" w14:textId="79544999" w:rsidR="008C2713" w:rsidRDefault="00B9085E" w:rsidP="00B90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III. </w:t>
      </w:r>
      <w:r w:rsidRPr="00B9085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Culture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ab/>
      </w:r>
      <w:r w:rsidR="007F7A0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/6</w:t>
      </w:r>
    </w:p>
    <w:p w14:paraId="24CD191E" w14:textId="2BFAE033" w:rsidR="00B9085E" w:rsidRDefault="00B9085E" w:rsidP="00B90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Match the </w:t>
      </w:r>
      <w:r w:rsidR="00FE6E13">
        <w:rPr>
          <w:rFonts w:ascii="Times New Roman" w:eastAsia="Times New Roman" w:hAnsi="Times New Roman" w:cs="Times New Roman"/>
          <w:color w:val="000000"/>
          <w:sz w:val="24"/>
          <w:szCs w:val="24"/>
        </w:rPr>
        <w:t>type of Roman government to the time period</w:t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description.</w:t>
      </w:r>
      <w:r w:rsidR="00FE6E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C0AA877" w14:textId="77777777" w:rsidR="00FE6E13" w:rsidRDefault="00FE6E13" w:rsidP="00B90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DCAFF" w14:textId="0049EB27" w:rsidR="00FE6E13" w:rsidRDefault="00EC1E25" w:rsidP="007F7A0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E6E13">
        <w:rPr>
          <w:rFonts w:ascii="Times New Roman" w:eastAsia="Times New Roman" w:hAnsi="Times New Roman" w:cs="Times New Roman"/>
          <w:color w:val="000000"/>
          <w:sz w:val="24"/>
          <w:szCs w:val="24"/>
        </w:rPr>
        <w:t>1. 753 BCE – 509 BCE</w:t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>a. republic</w:t>
      </w:r>
    </w:p>
    <w:p w14:paraId="08E4D562" w14:textId="5DBB94D7" w:rsidR="00FE6E13" w:rsidRPr="00FE6E13" w:rsidRDefault="00EC1E25" w:rsidP="007F7A0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E6E13">
        <w:rPr>
          <w:rFonts w:ascii="Times New Roman" w:eastAsia="Times New Roman" w:hAnsi="Times New Roman" w:cs="Times New Roman"/>
          <w:color w:val="000000"/>
          <w:sz w:val="24"/>
          <w:szCs w:val="24"/>
        </w:rPr>
        <w:t>2. 509</w:t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E13">
        <w:rPr>
          <w:rFonts w:ascii="Times New Roman" w:eastAsia="Times New Roman" w:hAnsi="Times New Roman" w:cs="Times New Roman"/>
          <w:color w:val="000000"/>
          <w:sz w:val="24"/>
          <w:szCs w:val="24"/>
        </w:rPr>
        <w:t>BCE – 27 BCE</w:t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empire</w:t>
      </w:r>
    </w:p>
    <w:p w14:paraId="13C24B58" w14:textId="74D345E8" w:rsidR="007F7A03" w:rsidRDefault="00EC1E25" w:rsidP="007F7A03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sz w:val="32"/>
          <w:szCs w:val="32"/>
          <w:u w:val="single"/>
        </w:rPr>
        <w:t>b</w:t>
      </w:r>
      <w:r w:rsidR="00FE6E13" w:rsidRPr="00EC1E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E6E13">
        <w:rPr>
          <w:rFonts w:ascii="Times New Roman" w:eastAsia="Times New Roman" w:hAnsi="Times New Roman" w:cs="Times New Roman"/>
          <w:sz w:val="24"/>
          <w:szCs w:val="24"/>
        </w:rPr>
        <w:t xml:space="preserve">3. 27 BCE 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>476 CE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sz w:val="24"/>
          <w:szCs w:val="24"/>
        </w:rPr>
        <w:tab/>
      </w:r>
      <w:r w:rsidR="007F7A03">
        <w:rPr>
          <w:rFonts w:ascii="Times New Roman" w:eastAsia="Times New Roman" w:hAnsi="Times New Roman" w:cs="Times New Roman"/>
          <w:sz w:val="24"/>
          <w:szCs w:val="24"/>
        </w:rPr>
        <w:tab/>
        <w:t>c. monarchy</w:t>
      </w:r>
    </w:p>
    <w:p w14:paraId="3DD9E8BF" w14:textId="21335BEC" w:rsidR="007F7A03" w:rsidRDefault="00EC1E25" w:rsidP="007F7A03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sz w:val="32"/>
          <w:szCs w:val="32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>4. One person took power like a modern day dictator</w:t>
      </w:r>
    </w:p>
    <w:p w14:paraId="4B245032" w14:textId="4A5A3AE2" w:rsidR="007F7A03" w:rsidRDefault="00EC1E25" w:rsidP="007F7A03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>5. A king ruled with a senate of advisors</w:t>
      </w:r>
    </w:p>
    <w:p w14:paraId="48651D06" w14:textId="0291DB41" w:rsidR="008C2713" w:rsidRPr="008C2713" w:rsidRDefault="00EC1E25" w:rsidP="00583D5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25">
        <w:rPr>
          <w:rFonts w:ascii="Times New Roman" w:eastAsia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7F7A03">
        <w:rPr>
          <w:rFonts w:ascii="Times New Roman" w:eastAsia="Times New Roman" w:hAnsi="Times New Roman" w:cs="Times New Roman"/>
          <w:sz w:val="24"/>
          <w:szCs w:val="24"/>
        </w:rPr>
        <w:t>6. Candidates were voted into office</w:t>
      </w:r>
      <w:r w:rsidR="00583D5D">
        <w:rPr>
          <w:rFonts w:ascii="Times New Roman" w:eastAsia="Times New Roman" w:hAnsi="Times New Roman" w:cs="Times New Roman"/>
          <w:sz w:val="24"/>
          <w:szCs w:val="24"/>
        </w:rPr>
        <w:br/>
      </w:r>
      <w:r w:rsidR="00583D5D">
        <w:rPr>
          <w:rFonts w:ascii="Times New Roman" w:eastAsia="Times New Roman" w:hAnsi="Times New Roman" w:cs="Times New Roman"/>
          <w:sz w:val="24"/>
          <w:szCs w:val="24"/>
        </w:rPr>
        <w:br/>
      </w:r>
      <w:r w:rsidR="00583D5D">
        <w:rPr>
          <w:rFonts w:ascii="Times New Roman" w:eastAsia="Times New Roman" w:hAnsi="Times New Roman" w:cs="Times New Roman"/>
          <w:sz w:val="24"/>
          <w:szCs w:val="24"/>
        </w:rPr>
        <w:br/>
      </w:r>
      <w:r w:rsidR="00583D5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IV</w:t>
      </w:r>
      <w:r w:rsidR="008C2713" w:rsidRPr="008C27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. Reading Comprehension (30 Percent)   </w:t>
      </w:r>
      <w:r w:rsidR="008C2713" w:rsidRPr="008C27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  <w:t xml:space="preserve">   ___/8</w:t>
      </w:r>
    </w:p>
    <w:p w14:paraId="6A174DE3" w14:textId="4E31346C" w:rsidR="008C2713" w:rsidRPr="008C2713" w:rsidRDefault="00583D5D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 the following excerpt from a letter</w:t>
      </w:r>
      <w:r w:rsidR="00686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</w:t>
      </w:r>
      <w:r w:rsidR="008C2713"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answer the questions about it.</w:t>
      </w:r>
    </w:p>
    <w:p w14:paraId="1B13EE16" w14:textId="77777777" w:rsid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63C25" w14:textId="2BD6AFE8" w:rsidR="00A14219" w:rsidRPr="006861DA" w:rsidRDefault="00A14219" w:rsidP="00A14219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861DA">
        <w:rPr>
          <w:rFonts w:eastAsia="Times New Roman" w:cs="Times New Roman"/>
          <w:b/>
          <w:color w:val="000000"/>
          <w:sz w:val="28"/>
          <w:szCs w:val="28"/>
        </w:rPr>
        <w:t>Epistula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tua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nunc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tenetur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 ā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mē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>.</w:t>
      </w:r>
    </w:p>
    <w:p w14:paraId="3030899F" w14:textId="279724D7" w:rsidR="00A14219" w:rsidRPr="006861DA" w:rsidRDefault="00A14219" w:rsidP="00A14219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Longe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 ā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familiā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 xml:space="preserve">, sum </w:t>
      </w:r>
      <w:r w:rsidRPr="006861DA">
        <w:rPr>
          <w:rFonts w:eastAsia="Times New Roman" w:cs="Times New Roman"/>
          <w:b/>
          <w:color w:val="000000"/>
          <w:sz w:val="28"/>
          <w:szCs w:val="28"/>
        </w:rPr>
        <w:t>miser</w:t>
      </w:r>
      <w:r w:rsidRPr="006861DA">
        <w:rPr>
          <w:rFonts w:eastAsia="Times New Roman" w:cs="Times New Roman"/>
          <w:color w:val="000000"/>
          <w:sz w:val="28"/>
          <w:szCs w:val="28"/>
        </w:rPr>
        <w:t xml:space="preserve">. Animus </w:t>
      </w:r>
      <w:proofErr w:type="spellStart"/>
      <w:r w:rsidRPr="006861DA">
        <w:rPr>
          <w:rFonts w:eastAsia="Times New Roman" w:cs="Times New Roman"/>
          <w:color w:val="000000"/>
          <w:sz w:val="28"/>
          <w:szCs w:val="28"/>
        </w:rPr>
        <w:t>dolet</w:t>
      </w:r>
      <w:proofErr w:type="spellEnd"/>
      <w:r w:rsidRPr="006861DA">
        <w:rPr>
          <w:rFonts w:eastAsia="Times New Roman" w:cs="Times New Roman"/>
          <w:color w:val="000000"/>
          <w:sz w:val="28"/>
          <w:szCs w:val="28"/>
        </w:rPr>
        <w:t>.</w:t>
      </w:r>
    </w:p>
    <w:p w14:paraId="49D2E1B9" w14:textId="277829DC" w:rsidR="00A14219" w:rsidRPr="006861DA" w:rsidRDefault="006861DA" w:rsidP="00A14219">
      <w:pPr>
        <w:spacing w:after="0" w:line="48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</w:t>
      </w:r>
      <w:r w:rsidR="00A14219" w:rsidRPr="006861DA">
        <w:rPr>
          <w:rFonts w:eastAsia="Times New Roman" w:cs="Times New Roman"/>
          <w:color w:val="000000"/>
          <w:sz w:val="28"/>
          <w:szCs w:val="28"/>
        </w:rPr>
        <w:t xml:space="preserve">e </w:t>
      </w:r>
      <w:proofErr w:type="spellStart"/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>familiā</w:t>
      </w:r>
      <w:proofErr w:type="spellEnd"/>
      <w:r w:rsidR="00A14219" w:rsidRPr="006861DA">
        <w:rPr>
          <w:rFonts w:eastAsia="Times New Roman" w:cs="Times New Roman"/>
          <w:color w:val="000000"/>
          <w:sz w:val="28"/>
          <w:szCs w:val="28"/>
        </w:rPr>
        <w:t xml:space="preserve"> semper cogito.  </w:t>
      </w:r>
      <w:proofErr w:type="spellStart"/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>Familiam</w:t>
      </w:r>
      <w:proofErr w:type="spellEnd"/>
      <w:r w:rsidR="00A14219" w:rsidRPr="006861D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14219" w:rsidRPr="006861DA">
        <w:rPr>
          <w:rFonts w:eastAsia="Times New Roman" w:cs="Times New Roman"/>
          <w:color w:val="000000"/>
          <w:sz w:val="28"/>
          <w:szCs w:val="28"/>
        </w:rPr>
        <w:t>valde</w:t>
      </w:r>
      <w:proofErr w:type="spellEnd"/>
      <w:r w:rsidR="00A14219" w:rsidRPr="006861DA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14219" w:rsidRPr="006861DA">
        <w:rPr>
          <w:rFonts w:eastAsia="Times New Roman" w:cs="Times New Roman"/>
          <w:color w:val="000000"/>
          <w:sz w:val="28"/>
          <w:szCs w:val="28"/>
        </w:rPr>
        <w:t>amo</w:t>
      </w:r>
      <w:proofErr w:type="spellEnd"/>
      <w:r w:rsidR="00A14219" w:rsidRPr="006861DA">
        <w:rPr>
          <w:rFonts w:eastAsia="Times New Roman" w:cs="Times New Roman"/>
          <w:color w:val="000000"/>
          <w:sz w:val="28"/>
          <w:szCs w:val="28"/>
        </w:rPr>
        <w:t>.</w:t>
      </w:r>
      <w:r w:rsidR="00A14219" w:rsidRPr="006861DA">
        <w:rPr>
          <w:rFonts w:eastAsia="Times New Roman" w:cs="Times New Roman"/>
          <w:sz w:val="28"/>
          <w:szCs w:val="28"/>
        </w:rPr>
        <w:t xml:space="preserve">  </w:t>
      </w:r>
    </w:p>
    <w:p w14:paraId="66B8ECB6" w14:textId="00B57742" w:rsidR="008C2713" w:rsidRPr="006861DA" w:rsidRDefault="00A14219" w:rsidP="008C2713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6861DA">
        <w:rPr>
          <w:rFonts w:eastAsia="Times New Roman" w:cs="Times New Roman"/>
          <w:i/>
          <w:sz w:val="28"/>
          <w:szCs w:val="28"/>
        </w:rPr>
        <w:t xml:space="preserve">Match the </w:t>
      </w:r>
      <w:r w:rsidRPr="006861DA">
        <w:rPr>
          <w:rFonts w:eastAsia="Times New Roman" w:cs="Times New Roman"/>
          <w:b/>
          <w:i/>
          <w:sz w:val="28"/>
          <w:szCs w:val="28"/>
        </w:rPr>
        <w:t>bold</w:t>
      </w:r>
      <w:r w:rsidRPr="006861DA">
        <w:rPr>
          <w:rFonts w:eastAsia="Times New Roman" w:cs="Times New Roman"/>
          <w:i/>
          <w:sz w:val="28"/>
          <w:szCs w:val="28"/>
        </w:rPr>
        <w:t xml:space="preserve"> noun</w:t>
      </w:r>
      <w:r w:rsidR="006861DA">
        <w:rPr>
          <w:rFonts w:eastAsia="Times New Roman" w:cs="Times New Roman"/>
          <w:i/>
          <w:sz w:val="28"/>
          <w:szCs w:val="28"/>
        </w:rPr>
        <w:t xml:space="preserve"> or adjective</w:t>
      </w:r>
      <w:r w:rsidRPr="006861DA">
        <w:rPr>
          <w:rFonts w:eastAsia="Times New Roman" w:cs="Times New Roman"/>
          <w:i/>
          <w:sz w:val="28"/>
          <w:szCs w:val="28"/>
        </w:rPr>
        <w:t xml:space="preserve"> with the case.</w:t>
      </w:r>
      <w:r w:rsidR="006861DA">
        <w:rPr>
          <w:rFonts w:eastAsia="Times New Roman" w:cs="Times New Roman"/>
          <w:i/>
          <w:sz w:val="28"/>
          <w:szCs w:val="28"/>
        </w:rPr>
        <w:t xml:space="preserve">  One case </w:t>
      </w:r>
      <w:r w:rsidR="006861DA">
        <w:rPr>
          <w:rFonts w:eastAsia="Times New Roman" w:cs="Times New Roman"/>
          <w:b/>
          <w:i/>
          <w:sz w:val="28"/>
          <w:szCs w:val="28"/>
        </w:rPr>
        <w:t>will</w:t>
      </w:r>
      <w:r w:rsidR="006861DA">
        <w:rPr>
          <w:rFonts w:eastAsia="Times New Roman" w:cs="Times New Roman"/>
          <w:i/>
          <w:sz w:val="28"/>
          <w:szCs w:val="28"/>
        </w:rPr>
        <w:t xml:space="preserve"> be used twice.</w:t>
      </w:r>
    </w:p>
    <w:p w14:paraId="18E01C96" w14:textId="5A963118" w:rsidR="00A14219" w:rsidRPr="006861DA" w:rsidRDefault="00EC1E25" w:rsidP="008C271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c </w:t>
      </w:r>
      <w:r w:rsidR="00A14219" w:rsidRPr="006861DA">
        <w:rPr>
          <w:rFonts w:eastAsia="Times New Roman" w:cs="Times New Roman"/>
          <w:sz w:val="28"/>
          <w:szCs w:val="28"/>
        </w:rPr>
        <w:t xml:space="preserve">1. </w:t>
      </w:r>
      <w:proofErr w:type="spellStart"/>
      <w:r w:rsidR="00A14219" w:rsidRPr="006861DA">
        <w:rPr>
          <w:rFonts w:eastAsia="Times New Roman" w:cs="Times New Roman"/>
          <w:b/>
          <w:sz w:val="28"/>
          <w:szCs w:val="28"/>
        </w:rPr>
        <w:t>Epistula</w:t>
      </w:r>
      <w:proofErr w:type="spellEnd"/>
      <w:r w:rsidR="00A14219" w:rsidRPr="006861DA">
        <w:rPr>
          <w:rFonts w:eastAsia="Times New Roman" w:cs="Times New Roman"/>
          <w:b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sz w:val="28"/>
          <w:szCs w:val="28"/>
        </w:rPr>
        <w:tab/>
      </w:r>
      <w:r w:rsidR="00A14219" w:rsidRPr="006861DA">
        <w:rPr>
          <w:rFonts w:eastAsia="Times New Roman" w:cs="Times New Roman"/>
          <w:sz w:val="28"/>
          <w:szCs w:val="28"/>
        </w:rPr>
        <w:t>a. ablative</w:t>
      </w:r>
    </w:p>
    <w:p w14:paraId="15FD10C9" w14:textId="38C41F86" w:rsidR="006861DA" w:rsidRPr="006861DA" w:rsidRDefault="00EC1E25" w:rsidP="008C271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c </w:t>
      </w:r>
      <w:r w:rsidR="00A14219" w:rsidRPr="006861DA">
        <w:rPr>
          <w:rFonts w:eastAsia="Times New Roman" w:cs="Times New Roman"/>
          <w:sz w:val="28"/>
          <w:szCs w:val="28"/>
        </w:rPr>
        <w:t>2.</w:t>
      </w:r>
      <w:r w:rsidR="006861DA">
        <w:rPr>
          <w:rFonts w:eastAsia="Times New Roman" w:cs="Times New Roman"/>
          <w:b/>
          <w:sz w:val="28"/>
          <w:szCs w:val="28"/>
        </w:rPr>
        <w:t xml:space="preserve"> miser</w:t>
      </w:r>
      <w:r w:rsidR="006861DA" w:rsidRPr="006861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61DA">
        <w:rPr>
          <w:rFonts w:eastAsia="Times New Roman" w:cs="Times New Roman"/>
          <w:color w:val="000000"/>
          <w:sz w:val="28"/>
          <w:szCs w:val="28"/>
        </w:rPr>
        <w:tab/>
      </w:r>
      <w:r w:rsidR="006861DA">
        <w:rPr>
          <w:rFonts w:eastAsia="Times New Roman" w:cs="Times New Roman"/>
          <w:color w:val="000000"/>
          <w:sz w:val="28"/>
          <w:szCs w:val="28"/>
        </w:rPr>
        <w:tab/>
      </w:r>
      <w:r w:rsidR="006861DA">
        <w:rPr>
          <w:rFonts w:eastAsia="Times New Roman" w:cs="Times New Roman"/>
          <w:color w:val="000000"/>
          <w:sz w:val="28"/>
          <w:szCs w:val="28"/>
        </w:rPr>
        <w:tab/>
      </w:r>
      <w:r w:rsidR="006861DA">
        <w:rPr>
          <w:rFonts w:eastAsia="Times New Roman" w:cs="Times New Roman"/>
          <w:color w:val="000000"/>
          <w:sz w:val="28"/>
          <w:szCs w:val="28"/>
        </w:rPr>
        <w:tab/>
      </w:r>
      <w:r w:rsidR="006861DA" w:rsidRPr="006861DA">
        <w:rPr>
          <w:rFonts w:eastAsia="Times New Roman" w:cs="Times New Roman"/>
          <w:color w:val="000000"/>
          <w:sz w:val="28"/>
          <w:szCs w:val="28"/>
        </w:rPr>
        <w:t>b. accusative</w:t>
      </w:r>
    </w:p>
    <w:p w14:paraId="37365894" w14:textId="25A4A40A" w:rsidR="00A14219" w:rsidRPr="006861DA" w:rsidRDefault="00EC1E25" w:rsidP="008C271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C1E25">
        <w:rPr>
          <w:rFonts w:eastAsia="Times New Roman" w:cs="Times New Roman"/>
          <w:sz w:val="28"/>
          <w:szCs w:val="28"/>
          <w:u w:val="single"/>
        </w:rPr>
        <w:t>a</w:t>
      </w:r>
      <w:r>
        <w:rPr>
          <w:rFonts w:eastAsia="Times New Roman" w:cs="Times New Roman"/>
          <w:sz w:val="28"/>
          <w:szCs w:val="28"/>
        </w:rPr>
        <w:t xml:space="preserve"> </w:t>
      </w:r>
      <w:r w:rsidR="006861DA" w:rsidRPr="006861DA">
        <w:rPr>
          <w:rFonts w:eastAsia="Times New Roman" w:cs="Times New Roman"/>
          <w:sz w:val="28"/>
          <w:szCs w:val="28"/>
        </w:rPr>
        <w:t>3.</w:t>
      </w:r>
      <w:r w:rsidR="006861DA" w:rsidRPr="006861D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>familiā</w:t>
      </w:r>
      <w:proofErr w:type="spellEnd"/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ab/>
      </w:r>
      <w:r w:rsidR="006861DA" w:rsidRPr="006861DA">
        <w:rPr>
          <w:rFonts w:eastAsia="Times New Roman" w:cs="Times New Roman"/>
          <w:color w:val="000000"/>
          <w:sz w:val="28"/>
          <w:szCs w:val="28"/>
        </w:rPr>
        <w:t>c. nominative</w:t>
      </w:r>
    </w:p>
    <w:p w14:paraId="3DC2B3F7" w14:textId="0687A893" w:rsidR="00A14219" w:rsidRDefault="00EC1E25" w:rsidP="006861D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b </w:t>
      </w:r>
      <w:r w:rsidR="006861DA" w:rsidRPr="006861DA">
        <w:rPr>
          <w:rFonts w:eastAsia="Times New Roman" w:cs="Times New Roman"/>
          <w:color w:val="000000"/>
          <w:sz w:val="28"/>
          <w:szCs w:val="28"/>
          <w:u w:val="single"/>
        </w:rPr>
        <w:t>4.</w:t>
      </w:r>
      <w:r w:rsidR="006861DA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861DA">
        <w:rPr>
          <w:rFonts w:eastAsia="Times New Roman" w:cs="Times New Roman"/>
          <w:b/>
          <w:color w:val="000000"/>
          <w:sz w:val="28"/>
          <w:szCs w:val="28"/>
        </w:rPr>
        <w:t>F</w:t>
      </w:r>
      <w:r w:rsidR="00A14219" w:rsidRPr="006861DA">
        <w:rPr>
          <w:rFonts w:eastAsia="Times New Roman" w:cs="Times New Roman"/>
          <w:b/>
          <w:color w:val="000000"/>
          <w:sz w:val="28"/>
          <w:szCs w:val="28"/>
        </w:rPr>
        <w:t>amiliam</w:t>
      </w:r>
      <w:proofErr w:type="spellEnd"/>
      <w:r w:rsidR="00A14219" w:rsidRPr="006861DA">
        <w:rPr>
          <w:rFonts w:eastAsia="Times New Roman" w:cs="Times New Roman"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color w:val="000000"/>
          <w:sz w:val="28"/>
          <w:szCs w:val="28"/>
        </w:rPr>
        <w:tab/>
      </w:r>
      <w:r w:rsidR="00A14219" w:rsidRPr="006861DA">
        <w:rPr>
          <w:rFonts w:eastAsia="Times New Roman" w:cs="Times New Roman"/>
          <w:color w:val="000000"/>
          <w:sz w:val="28"/>
          <w:szCs w:val="28"/>
        </w:rPr>
        <w:tab/>
      </w:r>
    </w:p>
    <w:p w14:paraId="60AADB7F" w14:textId="77777777" w:rsidR="006861DA" w:rsidRPr="006861DA" w:rsidRDefault="006861DA" w:rsidP="008C271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C0C7269" w14:textId="4CACC138" w:rsidR="006861DA" w:rsidRPr="006861DA" w:rsidRDefault="006861DA" w:rsidP="008C27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The 4 questions on the back are about this reading</w:t>
      </w:r>
    </w:p>
    <w:p w14:paraId="5F5DEA1E" w14:textId="4AF4612C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Answer the following question</w:t>
      </w:r>
      <w:r w:rsidR="006861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 about the content of the letter</w:t>
      </w:r>
      <w:r w:rsidRPr="008C27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</w:p>
    <w:p w14:paraId="30EB5F3C" w14:textId="1D5ABA57" w:rsidR="008C2713" w:rsidRDefault="00583D5D" w:rsidP="008C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</w:t>
      </w:r>
      <w:r w:rsidR="00A14219">
        <w:rPr>
          <w:rFonts w:ascii="Times New Roman" w:eastAsia="Times New Roman" w:hAnsi="Times New Roman" w:cs="Times New Roman"/>
          <w:color w:val="000000"/>
          <w:sz w:val="24"/>
          <w:szCs w:val="24"/>
        </w:rPr>
        <w:t>ho holds the letter?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AB5227" w14:textId="63C04AF9" w:rsidR="00EC1E25" w:rsidRPr="00EC1E25" w:rsidRDefault="00EC1E25" w:rsidP="008C2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 / Cicero</w:t>
      </w:r>
    </w:p>
    <w:p w14:paraId="50B14E92" w14:textId="77777777" w:rsidR="008C2713" w:rsidRPr="008C2713" w:rsidRDefault="008C2713" w:rsidP="008C2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025B5" w14:textId="31505A12" w:rsidR="008C2713" w:rsidRPr="008C2713" w:rsidRDefault="00A14219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Why is the author sad</w:t>
      </w:r>
      <w:r w:rsidR="008C2713"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  </w:t>
      </w:r>
    </w:p>
    <w:p w14:paraId="15537576" w14:textId="71D2EB1B" w:rsidR="008C2713" w:rsidRPr="00EC1E25" w:rsidRDefault="00EC1E25" w:rsidP="008C271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is far from his family</w:t>
      </w:r>
    </w:p>
    <w:p w14:paraId="3DCDE824" w14:textId="47EA9DBC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861DA">
        <w:rPr>
          <w:rFonts w:ascii="Times New Roman" w:eastAsia="Times New Roman" w:hAnsi="Times New Roman" w:cs="Times New Roman"/>
          <w:color w:val="000000"/>
          <w:sz w:val="24"/>
          <w:szCs w:val="24"/>
        </w:rPr>
        <w:t>. Who does the author think about? </w:t>
      </w:r>
    </w:p>
    <w:p w14:paraId="1F4F705E" w14:textId="4937EF60" w:rsidR="008C2713" w:rsidRPr="00EC1E25" w:rsidRDefault="00EC1E25" w:rsidP="008C271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 family</w:t>
      </w:r>
    </w:p>
    <w:p w14:paraId="45967DF8" w14:textId="3B71E981" w:rsidR="008C2713" w:rsidRPr="008C2713" w:rsidRDefault="008C2713" w:rsidP="008C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B1E2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author do to his family?</w:t>
      </w:r>
    </w:p>
    <w:p w14:paraId="396B794C" w14:textId="60FD6B6E" w:rsidR="008C2713" w:rsidRPr="00EC1E25" w:rsidRDefault="00EC1E25" w:rsidP="008C271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loves them very much</w:t>
      </w:r>
      <w:bookmarkStart w:id="0" w:name="_GoBack"/>
      <w:bookmarkEnd w:id="0"/>
    </w:p>
    <w:p w14:paraId="454FD29E" w14:textId="0EB213B6" w:rsidR="008C2713" w:rsidRDefault="008C2713" w:rsidP="008C2713"/>
    <w:sectPr w:rsidR="008C2713" w:rsidSect="008C2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E9"/>
    <w:multiLevelType w:val="multilevel"/>
    <w:tmpl w:val="A6A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568"/>
    <w:multiLevelType w:val="multilevel"/>
    <w:tmpl w:val="F01A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123A0"/>
    <w:multiLevelType w:val="hybridMultilevel"/>
    <w:tmpl w:val="D7D49F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480F"/>
    <w:multiLevelType w:val="multilevel"/>
    <w:tmpl w:val="4E64D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D74C7"/>
    <w:multiLevelType w:val="hybridMultilevel"/>
    <w:tmpl w:val="D44E64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273A5"/>
    <w:multiLevelType w:val="multilevel"/>
    <w:tmpl w:val="BE323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D0215"/>
    <w:multiLevelType w:val="hybridMultilevel"/>
    <w:tmpl w:val="2B62AF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409FE"/>
    <w:multiLevelType w:val="multilevel"/>
    <w:tmpl w:val="2EFE0D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E323D"/>
    <w:multiLevelType w:val="multilevel"/>
    <w:tmpl w:val="F5BE1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91AC6"/>
    <w:multiLevelType w:val="multilevel"/>
    <w:tmpl w:val="B4467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05894"/>
    <w:multiLevelType w:val="multilevel"/>
    <w:tmpl w:val="394A17C2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EB1025C"/>
    <w:multiLevelType w:val="multilevel"/>
    <w:tmpl w:val="40D22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244AF"/>
    <w:multiLevelType w:val="multilevel"/>
    <w:tmpl w:val="5A3079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E66178B"/>
    <w:multiLevelType w:val="multilevel"/>
    <w:tmpl w:val="394A17C2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8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lowerLetter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0"/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10"/>
  </w:num>
  <w:num w:numId="42">
    <w:abstractNumId w:val="12"/>
  </w:num>
  <w:num w:numId="43">
    <w:abstractNumId w:val="13"/>
  </w:num>
  <w:num w:numId="44">
    <w:abstractNumId w:val="2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13"/>
    <w:rsid w:val="000C3108"/>
    <w:rsid w:val="000E4511"/>
    <w:rsid w:val="001B0790"/>
    <w:rsid w:val="001B621E"/>
    <w:rsid w:val="002437E5"/>
    <w:rsid w:val="0039556D"/>
    <w:rsid w:val="0056138C"/>
    <w:rsid w:val="00583D5D"/>
    <w:rsid w:val="00603961"/>
    <w:rsid w:val="006861DA"/>
    <w:rsid w:val="006B5FB4"/>
    <w:rsid w:val="007A0DD4"/>
    <w:rsid w:val="007F7A03"/>
    <w:rsid w:val="00835BBC"/>
    <w:rsid w:val="008C2713"/>
    <w:rsid w:val="00917DA6"/>
    <w:rsid w:val="00A14219"/>
    <w:rsid w:val="00A40AE5"/>
    <w:rsid w:val="00A63467"/>
    <w:rsid w:val="00AA2707"/>
    <w:rsid w:val="00AD061F"/>
    <w:rsid w:val="00B9085E"/>
    <w:rsid w:val="00BB1E2C"/>
    <w:rsid w:val="00C442F1"/>
    <w:rsid w:val="00C50E30"/>
    <w:rsid w:val="00CC574E"/>
    <w:rsid w:val="00E53BFD"/>
    <w:rsid w:val="00E80888"/>
    <w:rsid w:val="00EC1E25"/>
    <w:rsid w:val="00F875CA"/>
    <w:rsid w:val="00FA659F"/>
    <w:rsid w:val="00FD3432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37C8"/>
  <w15:docId w15:val="{0FBEB888-AE85-4B6D-AF6C-9CB128C8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C2713"/>
  </w:style>
  <w:style w:type="paragraph" w:styleId="ListParagraph">
    <w:name w:val="List Paragraph"/>
    <w:basedOn w:val="Normal"/>
    <w:uiPriority w:val="34"/>
    <w:qFormat/>
    <w:rsid w:val="00CC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026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81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75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2</cp:revision>
  <cp:lastPrinted>2019-11-11T23:07:00Z</cp:lastPrinted>
  <dcterms:created xsi:type="dcterms:W3CDTF">2019-11-12T17:41:00Z</dcterms:created>
  <dcterms:modified xsi:type="dcterms:W3CDTF">2019-11-12T17:41:00Z</dcterms:modified>
</cp:coreProperties>
</file>